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F5C46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default" w:ascii="Times New Roman" w:hAnsi="Times New Roman" w:eastAsia="黑体" w:cs="Times New Roman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</w:t>
      </w:r>
    </w:p>
    <w:p w14:paraId="57FD4B76">
      <w:pPr>
        <w:keepNext w:val="0"/>
        <w:keepLines w:val="0"/>
        <w:widowControl w:val="0"/>
        <w:suppressLineNumbers w:val="0"/>
        <w:tabs>
          <w:tab w:val="right" w:pos="9070"/>
        </w:tabs>
        <w:spacing w:before="0" w:beforeAutospacing="0" w:after="156" w:afterLines="50" w:afterAutospacing="0" w:line="360" w:lineRule="exact"/>
        <w:ind w:left="0" w:right="0"/>
        <w:jc w:val="center"/>
        <w:rPr>
          <w:rFonts w:hint="default" w:ascii="Times New Roman" w:hAnsi="Times New Roman" w:eastAsia="方正小标宋简体" w:cs="Times New Roman"/>
          <w:bCs/>
          <w:kern w:val="2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32"/>
          <w:szCs w:val="24"/>
          <w:lang w:val="en-US" w:eastAsia="zh-CN" w:bidi="ar"/>
        </w:rPr>
        <w:t>四川鸿韵工程建设咨询有限公司</w:t>
      </w:r>
    </w:p>
    <w:p w14:paraId="3FCC37FB">
      <w:pPr>
        <w:keepNext w:val="0"/>
        <w:keepLines w:val="0"/>
        <w:widowControl w:val="0"/>
        <w:suppressLineNumbers w:val="0"/>
        <w:tabs>
          <w:tab w:val="right" w:pos="9070"/>
        </w:tabs>
        <w:spacing w:before="0" w:beforeAutospacing="0" w:after="156" w:afterLines="50" w:afterAutospacing="0" w:line="360" w:lineRule="exact"/>
        <w:ind w:left="0" w:right="0"/>
        <w:jc w:val="center"/>
        <w:rPr>
          <w:rFonts w:hint="default" w:ascii="Times New Roman" w:hAnsi="Times New Roman" w:eastAsia="方正小标宋简体" w:cs="Times New Roman"/>
          <w:bCs/>
          <w:sz w:val="24"/>
          <w:szCs w:val="24"/>
          <w:lang w:val="en-US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32"/>
          <w:szCs w:val="24"/>
          <w:lang w:val="en-US" w:eastAsia="zh-CN" w:bidi="ar"/>
        </w:rPr>
        <w:t>中层管理人员竞聘上岗报名申请表</w:t>
      </w:r>
    </w:p>
    <w:tbl>
      <w:tblPr>
        <w:tblStyle w:val="4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48"/>
        <w:gridCol w:w="1090"/>
        <w:gridCol w:w="203"/>
        <w:gridCol w:w="995"/>
        <w:gridCol w:w="125"/>
        <w:gridCol w:w="1412"/>
        <w:gridCol w:w="60"/>
        <w:gridCol w:w="1413"/>
        <w:gridCol w:w="127"/>
        <w:gridCol w:w="387"/>
        <w:gridCol w:w="933"/>
        <w:gridCol w:w="1419"/>
      </w:tblGrid>
      <w:tr w14:paraId="5627C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F2F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45C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B95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292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F2C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出生年月（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岁）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53E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val="en-US"/>
              </w:rPr>
            </w:pPr>
          </w:p>
          <w:p w14:paraId="402B0C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2"/>
                <w:sz w:val="24"/>
                <w:szCs w:val="24"/>
                <w:lang w:val="en-US" w:eastAsia="zh-CN" w:bidi="ar"/>
              </w:rPr>
              <w:t>岁）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D5F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照片</w:t>
            </w:r>
          </w:p>
          <w:p w14:paraId="6E51E3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（必须添加）</w:t>
            </w:r>
          </w:p>
        </w:tc>
      </w:tr>
      <w:tr w14:paraId="1718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6E5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C57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33D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A7A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9D4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FDA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788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892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E85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党</w:t>
            </w:r>
          </w:p>
          <w:p w14:paraId="75C5EC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56B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F93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4D5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76B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560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BFA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4F0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6A5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历</w:t>
            </w:r>
          </w:p>
          <w:p w14:paraId="51B0AE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A6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全日制</w:t>
            </w:r>
          </w:p>
          <w:p w14:paraId="501091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育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652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A0F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毕业院校系及专业</w:t>
            </w: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353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 w14:paraId="37B0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D4A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86B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职</w:t>
            </w:r>
          </w:p>
          <w:p w14:paraId="46C80C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育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964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372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  <w:p w14:paraId="308E11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9C0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 w14:paraId="00E0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EAC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现任职务（职级）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08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47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任现级时间</w:t>
            </w: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93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 w14:paraId="02AB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4EA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拟竞聘岗位</w:t>
            </w:r>
          </w:p>
        </w:tc>
        <w:tc>
          <w:tcPr>
            <w:tcW w:w="6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91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 w14:paraId="496E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20D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主要</w:t>
            </w:r>
          </w:p>
          <w:p w14:paraId="69C733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经历</w:t>
            </w:r>
          </w:p>
        </w:tc>
        <w:tc>
          <w:tcPr>
            <w:tcW w:w="82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B475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（主要填写学习和工作经历，学习经历从大学起开始填写）</w:t>
            </w:r>
          </w:p>
        </w:tc>
      </w:tr>
      <w:tr w14:paraId="01E5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25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/</w:t>
            </w:r>
          </w:p>
          <w:p w14:paraId="04A50B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执业资格、职称证书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73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授予时间</w:t>
            </w:r>
          </w:p>
        </w:tc>
        <w:tc>
          <w:tcPr>
            <w:tcW w:w="4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53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证书全称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F4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发证机关</w:t>
            </w:r>
          </w:p>
        </w:tc>
      </w:tr>
      <w:tr w14:paraId="2CEB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3A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9F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4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D1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EE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 w14:paraId="43F6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80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E5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4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EC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BE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 w14:paraId="291F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B5A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近三年主要奖惩情况</w:t>
            </w:r>
          </w:p>
        </w:tc>
        <w:tc>
          <w:tcPr>
            <w:tcW w:w="82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516B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 w14:paraId="4B414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652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近三年度考核</w:t>
            </w:r>
          </w:p>
        </w:tc>
        <w:tc>
          <w:tcPr>
            <w:tcW w:w="82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9E2A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 w14:paraId="6F994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2D9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家庭</w:t>
            </w:r>
          </w:p>
          <w:p w14:paraId="618D4C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主要</w:t>
            </w:r>
          </w:p>
          <w:p w14:paraId="76253D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成员</w:t>
            </w:r>
          </w:p>
          <w:p w14:paraId="1C57EC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及</w:t>
            </w:r>
          </w:p>
          <w:p w14:paraId="5A6087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重要</w:t>
            </w:r>
          </w:p>
          <w:p w14:paraId="5EB23C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社会</w:t>
            </w:r>
          </w:p>
          <w:p w14:paraId="10F747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关系</w:t>
            </w:r>
          </w:p>
          <w:p w14:paraId="764FC70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86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B2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40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  <w:p w14:paraId="2E0EC6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岁）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52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15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 w14:paraId="3EB0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2B4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F8B4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B8887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E4E2A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C425A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637A3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 w14:paraId="02C43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F66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CD76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CFE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69426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F328F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26224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 w14:paraId="49CE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AB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2090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801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E78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43FCA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4F786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 w14:paraId="4360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9AC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资格审查意见</w:t>
            </w:r>
          </w:p>
        </w:tc>
        <w:tc>
          <w:tcPr>
            <w:tcW w:w="82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2BA0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  <w:p w14:paraId="212832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  <w:p w14:paraId="77C386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  <w:p w14:paraId="13A8DD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  <w:p w14:paraId="599166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  <w:p w14:paraId="23D9F2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  <w:p w14:paraId="567613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签章</w:t>
            </w:r>
          </w:p>
          <w:p w14:paraId="2DB2A9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2160" w:right="0" w:hanging="2160" w:hangingChars="9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7110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11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29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本人</w:t>
            </w:r>
          </w:p>
          <w:p w14:paraId="6AA000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22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8A2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  <w:p w14:paraId="219FC4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  <w:p w14:paraId="1839AC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  <w:p w14:paraId="1BB09B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  <w:p w14:paraId="59CB67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  <w:p w14:paraId="1B9A29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签字：</w:t>
            </w:r>
          </w:p>
          <w:p w14:paraId="7BB773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6756967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21"/>
          <w:szCs w:val="24"/>
          <w:lang w:val="en-US" w:eastAsia="zh-CN" w:bidi="ar"/>
        </w:rPr>
        <w:t>注：请双面打印。</w:t>
      </w:r>
    </w:p>
    <w:p w14:paraId="63E5C313"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13D93"/>
    <w:rsid w:val="21776173"/>
    <w:rsid w:val="5041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正文文本 字符"/>
    <w:basedOn w:val="5"/>
    <w:link w:val="2"/>
    <w:uiPriority w:val="0"/>
    <w:rPr>
      <w:rFonts w:hint="eastAsia" w:ascii="等线" w:hAnsi="等线" w:eastAsia="等线" w:cs="Times New Roman"/>
      <w:kern w:val="2"/>
      <w:sz w:val="21"/>
      <w:szCs w:val="24"/>
    </w:rPr>
  </w:style>
  <w:style w:type="character" w:customStyle="1" w:styleId="7">
    <w:name w:val="页脚 字符"/>
    <w:basedOn w:val="5"/>
    <w:link w:val="3"/>
    <w:qFormat/>
    <w:uiPriority w:val="0"/>
    <w:rPr>
      <w:rFonts w:hint="eastAsia"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254</Characters>
  <Lines>0</Lines>
  <Paragraphs>0</Paragraphs>
  <TotalTime>0</TotalTime>
  <ScaleCrop>false</ScaleCrop>
  <LinksUpToDate>false</LinksUpToDate>
  <CharactersWithSpaces>361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2026-04-01T08:07:00Z</dcterms:created>
  <dc:creator>，</dc:creator>
  <cp:lastModifiedBy>⸂⸂⸜(രᴗര๑)⸝⸃⸃</cp:lastModifiedBy>
  <dcterms:modified xsi:type="dcterms:W3CDTF">2026-04-14T07:13:09Z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C26857FAAC754A7884681720525067FB_13</vt:lpwstr>
  </property>
  <property fmtid="{D5CDD505-2E9C-101B-9397-08002B2CF9AE}" pid="4" name="KSOTemplateDocerSaveRecord">
    <vt:lpwstr>eyJoZGlkIjoiYmQ5ZWZhMGMyMzdjZmFhZjZlNzU0MTg3ODEzMmM4MGUiLCJ1c2VySWQiOiIxMDIyNDU5MDY2In0=</vt:lpwstr>
  </property>
</Properties>
</file>